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373B8B" w:rsidRDefault="003038DD" w:rsidP="0019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73B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EE5A1D">
        <w:rPr>
          <w:rFonts w:ascii="Times New Roman" w:hAnsi="Times New Roman" w:cs="Times New Roman"/>
          <w:b/>
          <w:sz w:val="28"/>
          <w:szCs w:val="28"/>
        </w:rPr>
        <w:t>18</w:t>
      </w:r>
      <w:proofErr w:type="spellStart"/>
      <w:r w:rsidR="00934E84" w:rsidRPr="00373B8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proofErr w:type="spellEnd"/>
      <w:r w:rsidR="001752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Octo</w:t>
      </w:r>
      <w:r w:rsidR="00373B8B" w:rsidRPr="00373B8B">
        <w:rPr>
          <w:rFonts w:ascii="Times New Roman" w:hAnsi="Times New Roman" w:cs="Times New Roman"/>
          <w:b/>
          <w:sz w:val="28"/>
          <w:szCs w:val="28"/>
          <w:lang w:val="en-US"/>
        </w:rPr>
        <w:t>ber</w:t>
      </w:r>
      <w:r w:rsidR="00934E84" w:rsidRPr="00373B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34E84" w:rsidRPr="00934E84" w:rsidRDefault="00934E84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3038DD" w:rsidRDefault="00583EFF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051E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day</w:t>
      </w:r>
      <w:r w:rsidR="003038DD" w:rsidRPr="00373B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583EFF" w:rsidRPr="004774F0" w:rsidRDefault="00583EFF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3B8B" w:rsidRPr="008409C3" w:rsidRDefault="003038DD" w:rsidP="003038D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09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Warm up. </w:t>
      </w:r>
      <w:r w:rsidR="00373B8B" w:rsidRPr="008409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Remember the </w:t>
      </w:r>
      <w:r w:rsidR="001A1028" w:rsidRPr="008409C3">
        <w:rPr>
          <w:rFonts w:ascii="Times New Roman" w:hAnsi="Times New Roman" w:cs="Times New Roman"/>
          <w:b/>
          <w:sz w:val="28"/>
          <w:szCs w:val="28"/>
          <w:lang w:val="en-US"/>
        </w:rPr>
        <w:t>reading rules. Read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09C3">
        <w:rPr>
          <w:rFonts w:ascii="Times New Roman" w:hAnsi="Times New Roman" w:cs="Times New Roman"/>
          <w:b/>
          <w:sz w:val="28"/>
          <w:szCs w:val="28"/>
        </w:rPr>
        <w:t xml:space="preserve">Вспомни 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28" w:rsidRPr="008409C3">
        <w:rPr>
          <w:rFonts w:ascii="Times New Roman" w:hAnsi="Times New Roman" w:cs="Times New Roman"/>
          <w:b/>
          <w:sz w:val="28"/>
          <w:szCs w:val="28"/>
        </w:rPr>
        <w:t>правила чтения. Прочитай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>.</w:t>
      </w:r>
    </w:p>
    <w:p w:rsidR="009C739F" w:rsidRPr="008409C3" w:rsidRDefault="009C739F" w:rsidP="001A1028">
      <w:pPr>
        <w:pStyle w:val="a9"/>
        <w:rPr>
          <w:rFonts w:ascii="Times New Roman" w:hAnsi="Times New Roman" w:cs="Times New Roman"/>
          <w:b/>
          <w:sz w:val="28"/>
          <w:szCs w:val="28"/>
        </w:rPr>
        <w:sectPr w:rsidR="009C739F" w:rsidRPr="008409C3" w:rsidSect="00936C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1028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="001A10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proofErr w:type="spellStart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ei</w:t>
      </w:r>
      <w:proofErr w:type="spellEnd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t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w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m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ǽ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t, sn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ck, 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[a:]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k,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pet,</w:t>
      </w:r>
    </w:p>
    <w:p w:rsidR="009C739F" w:rsidRDefault="009C739F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9C739F" w:rsidRDefault="009C739F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ɒ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p, fr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m, d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g, g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ʊ</w:t>
      </w:r>
      <w:proofErr w:type="spellEnd"/>
      <w:proofErr w:type="gramEnd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me, </w:t>
      </w:r>
      <w:r w:rsidR="00051E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E12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="00051E12">
        <w:rPr>
          <w:rFonts w:ascii="Times New Roman" w:hAnsi="Times New Roman" w:cs="Times New Roman"/>
          <w:sz w:val="28"/>
          <w:szCs w:val="28"/>
          <w:lang w:val="en-US"/>
        </w:rPr>
        <w:t>se</w:t>
      </w:r>
    </w:p>
    <w:p w:rsidR="00051E12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ᴐ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:]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>ning, h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se, </w:t>
      </w:r>
    </w:p>
    <w:p w:rsidR="00051E12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ʊ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:]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l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n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51E12" w:rsidRPr="001A1028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[i:] ea</w:t>
      </w:r>
      <w:r>
        <w:rPr>
          <w:rFonts w:ascii="Times New Roman" w:hAnsi="Times New Roman" w:cs="Times New Roman"/>
          <w:sz w:val="28"/>
          <w:szCs w:val="28"/>
          <w:lang w:val="en-US"/>
        </w:rPr>
        <w:t>t, m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l, l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</w:p>
    <w:p w:rsidR="009C739F" w:rsidRPr="008409C3" w:rsidRDefault="009C739F" w:rsidP="008409C3">
      <w:pPr>
        <w:rPr>
          <w:rFonts w:ascii="Times New Roman" w:hAnsi="Times New Roman" w:cs="Times New Roman"/>
          <w:sz w:val="28"/>
          <w:szCs w:val="28"/>
          <w:lang w:val="en-US"/>
        </w:rPr>
        <w:sectPr w:rsidR="009C739F" w:rsidRPr="008409C3" w:rsidSect="009C73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E5A1D" w:rsidRPr="008409C3" w:rsidRDefault="00C8692F" w:rsidP="00936C1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</w:pPr>
      <w:r w:rsidRP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lastRenderedPageBreak/>
        <w:t>Match the word</w:t>
      </w:r>
      <w:r w:rsidR="00EE5A1D" w:rsidRP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s to make phrases.</w:t>
      </w:r>
      <w:r w:rsidR="008409C3" w:rsidRP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 xml:space="preserve"> </w:t>
      </w:r>
      <w:r w:rsid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Соотнеси слова, составь фразы. Устно</w:t>
      </w:r>
    </w:p>
    <w:tbl>
      <w:tblPr>
        <w:tblW w:w="439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2410"/>
      </w:tblGrid>
      <w:tr w:rsidR="00EE5A1D" w:rsidRPr="00EE5A1D" w:rsidTr="00EE5A1D">
        <w:trPr>
          <w:trHeight w:val="284"/>
          <w:jc w:val="center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ru-RU"/>
              </w:rPr>
            </w:pP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go</w:t>
            </w:r>
          </w:p>
          <w:p w:rsidR="00EE5A1D" w:rsidRPr="00EE5A1D" w:rsidRDefault="00EE5A1D" w:rsidP="00EE5A1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do</w:t>
            </w:r>
          </w:p>
          <w:p w:rsidR="00EE5A1D" w:rsidRPr="00EE5A1D" w:rsidRDefault="00EE5A1D" w:rsidP="00EE5A1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have</w:t>
            </w:r>
          </w:p>
          <w:p w:rsidR="00EE5A1D" w:rsidRPr="00EE5A1D" w:rsidRDefault="00EE5A1D" w:rsidP="00EE5A1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clean</w:t>
            </w:r>
          </w:p>
          <w:p w:rsidR="00EE5A1D" w:rsidRPr="00EE5A1D" w:rsidRDefault="00EE5A1D" w:rsidP="00EE5A1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get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a bath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to</w:t>
            </w: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position w:val="1"/>
                <w:sz w:val="28"/>
                <w:szCs w:val="28"/>
                <w:lang w:val="en-US" w:eastAsia="ru-RU"/>
              </w:rPr>
              <w:t xml:space="preserve"> school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breakfast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lunch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teeth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up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homework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to bed</w:t>
            </w:r>
          </w:p>
        </w:tc>
      </w:tr>
      <w:tr w:rsidR="00EE5A1D" w:rsidRPr="00EE5A1D" w:rsidTr="00EE5A1D">
        <w:trPr>
          <w:trHeight w:val="284"/>
          <w:jc w:val="center"/>
        </w:trPr>
        <w:tc>
          <w:tcPr>
            <w:tcW w:w="198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5A1D" w:rsidRPr="00EE5A1D" w:rsidRDefault="00EE5A1D" w:rsidP="00EE5A1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A1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home</w:t>
            </w:r>
          </w:p>
        </w:tc>
      </w:tr>
    </w:tbl>
    <w:p w:rsidR="00C8692F" w:rsidRPr="00EE5A1D" w:rsidRDefault="00C8692F" w:rsidP="00E1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</w:p>
    <w:p w:rsidR="00936C13" w:rsidRDefault="00936C13" w:rsidP="0082092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Посмотри видео по теме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7E31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r:id="rId6" w:history="1">
        <w:r w:rsidR="0082092A" w:rsidRPr="0059642C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https://www.youtube.co</w:t>
        </w:r>
        <w:r w:rsidR="0082092A" w:rsidRPr="0059642C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m</w:t>
        </w:r>
        <w:r w:rsidR="0082092A" w:rsidRPr="0059642C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/watch?v=qD1pnquN_DM</w:t>
        </w:r>
      </w:hyperlink>
    </w:p>
    <w:p w:rsidR="0086118D" w:rsidRPr="0086118D" w:rsidRDefault="0086118D" w:rsidP="00F81F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5A1D" w:rsidRPr="00EE5A1D" w:rsidRDefault="00EE5A1D" w:rsidP="009C7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 правило</w:t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B07EE">
        <w:rPr>
          <w:noProof/>
          <w:lang w:eastAsia="ru-RU"/>
        </w:rPr>
        <w:drawing>
          <wp:inline distT="0" distB="0" distL="0" distR="0" wp14:anchorId="3CC074BC" wp14:editId="3E4B1F32">
            <wp:extent cx="3684738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855" cy="270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B07EE">
        <w:rPr>
          <w:noProof/>
          <w:lang w:eastAsia="ru-RU"/>
        </w:rPr>
        <w:lastRenderedPageBreak/>
        <w:drawing>
          <wp:inline distT="0" distB="0" distL="0" distR="0" wp14:anchorId="52799D18" wp14:editId="1E8C8839">
            <wp:extent cx="3619500" cy="1317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630" cy="131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09C3" w:rsidRDefault="008409C3" w:rsidP="008409C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 видео </w:t>
      </w:r>
      <w:hyperlink r:id="rId11" w:history="1">
        <w:r w:rsidRPr="004F6A6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https://dzen.ru/video/watch/63486dd995278208867607ec?f=d2d</w:t>
        </w:r>
      </w:hyperlink>
    </w:p>
    <w:p w:rsidR="00EE5A1D" w:rsidRDefault="00EE5A1D" w:rsidP="00EE5A1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Выполни упражнения в тетради</w:t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 1</w:t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239872E" wp14:editId="1FC659E4">
            <wp:extent cx="4573184" cy="2114550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81" cy="2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 2</w:t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C061471" wp14:editId="00FA4A64">
            <wp:extent cx="4592752" cy="2028793"/>
            <wp:effectExtent l="0" t="0" r="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24" cy="20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 3</w:t>
      </w:r>
    </w:p>
    <w:p w:rsidR="00EE5A1D" w:rsidRP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86E6F2D" wp14:editId="7586129C">
            <wp:extent cx="4619625" cy="2558936"/>
            <wp:effectExtent l="0" t="0" r="0" b="0"/>
            <wp:docPr id="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48" cy="25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EE5A1D" w:rsidRPr="00EE5A1D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24C88"/>
    <w:multiLevelType w:val="hybridMultilevel"/>
    <w:tmpl w:val="E4287462"/>
    <w:lvl w:ilvl="0" w:tplc="8624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96A35"/>
    <w:multiLevelType w:val="hybridMultilevel"/>
    <w:tmpl w:val="94AABF68"/>
    <w:lvl w:ilvl="0" w:tplc="21540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6781B"/>
    <w:multiLevelType w:val="hybridMultilevel"/>
    <w:tmpl w:val="CD586698"/>
    <w:lvl w:ilvl="0" w:tplc="040E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51E12"/>
    <w:rsid w:val="000F7309"/>
    <w:rsid w:val="0010773B"/>
    <w:rsid w:val="00122E07"/>
    <w:rsid w:val="0017518A"/>
    <w:rsid w:val="00175253"/>
    <w:rsid w:val="001942CB"/>
    <w:rsid w:val="001A1028"/>
    <w:rsid w:val="00222F62"/>
    <w:rsid w:val="00274D53"/>
    <w:rsid w:val="002E400A"/>
    <w:rsid w:val="002F72C1"/>
    <w:rsid w:val="003038DD"/>
    <w:rsid w:val="00315F06"/>
    <w:rsid w:val="00330F74"/>
    <w:rsid w:val="003523FA"/>
    <w:rsid w:val="00373B8B"/>
    <w:rsid w:val="003E2A55"/>
    <w:rsid w:val="003F26B1"/>
    <w:rsid w:val="004012D7"/>
    <w:rsid w:val="004774F0"/>
    <w:rsid w:val="004A2128"/>
    <w:rsid w:val="00503DB1"/>
    <w:rsid w:val="00532D9E"/>
    <w:rsid w:val="00560379"/>
    <w:rsid w:val="00583EFF"/>
    <w:rsid w:val="0059185C"/>
    <w:rsid w:val="00594F23"/>
    <w:rsid w:val="005C73C9"/>
    <w:rsid w:val="005E750D"/>
    <w:rsid w:val="0060499F"/>
    <w:rsid w:val="00666396"/>
    <w:rsid w:val="006C12DD"/>
    <w:rsid w:val="007904B4"/>
    <w:rsid w:val="007E3190"/>
    <w:rsid w:val="007F2FF8"/>
    <w:rsid w:val="0082092A"/>
    <w:rsid w:val="008409C3"/>
    <w:rsid w:val="0086118D"/>
    <w:rsid w:val="008B709B"/>
    <w:rsid w:val="008E24C0"/>
    <w:rsid w:val="008E4D4C"/>
    <w:rsid w:val="00934E84"/>
    <w:rsid w:val="00936C13"/>
    <w:rsid w:val="00940CBC"/>
    <w:rsid w:val="00980C20"/>
    <w:rsid w:val="009B3217"/>
    <w:rsid w:val="009C739F"/>
    <w:rsid w:val="009E7E7C"/>
    <w:rsid w:val="00AA29AA"/>
    <w:rsid w:val="00AE7698"/>
    <w:rsid w:val="00AF7A5E"/>
    <w:rsid w:val="00BA258F"/>
    <w:rsid w:val="00BB4EA2"/>
    <w:rsid w:val="00C0407C"/>
    <w:rsid w:val="00C07228"/>
    <w:rsid w:val="00C50418"/>
    <w:rsid w:val="00C50DA3"/>
    <w:rsid w:val="00C65A3F"/>
    <w:rsid w:val="00C8441C"/>
    <w:rsid w:val="00C8692F"/>
    <w:rsid w:val="00CF1DBB"/>
    <w:rsid w:val="00D118AC"/>
    <w:rsid w:val="00D5221B"/>
    <w:rsid w:val="00D6677C"/>
    <w:rsid w:val="00D82B81"/>
    <w:rsid w:val="00D93BA9"/>
    <w:rsid w:val="00E13A58"/>
    <w:rsid w:val="00E15DDF"/>
    <w:rsid w:val="00E32249"/>
    <w:rsid w:val="00E53B94"/>
    <w:rsid w:val="00E71B0E"/>
    <w:rsid w:val="00EC2836"/>
    <w:rsid w:val="00EE5A1D"/>
    <w:rsid w:val="00F06C17"/>
    <w:rsid w:val="00F42561"/>
    <w:rsid w:val="00F55C22"/>
    <w:rsid w:val="00F81F2E"/>
    <w:rsid w:val="00FA181E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1pnquN_DM" TargetMode="External"/><Relationship Id="rId11" Type="http://schemas.openxmlformats.org/officeDocument/2006/relationships/hyperlink" Target="https://dzen.ru/video/watch/63486dd995278208867607ec?f=d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2020-11-07T03:12:00Z</dcterms:created>
  <dcterms:modified xsi:type="dcterms:W3CDTF">2024-10-17T22:45:00Z</dcterms:modified>
</cp:coreProperties>
</file>